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9134A" w14:textId="3B4518E4" w:rsidR="00FC18AC" w:rsidRDefault="00572AE0">
      <w:r>
        <w:t>(Carta intestata</w:t>
      </w:r>
      <w:r w:rsidR="00077FAD">
        <w:t xml:space="preserve"> della</w:t>
      </w:r>
      <w:r>
        <w:t xml:space="preserve"> </w:t>
      </w:r>
      <w:r w:rsidR="00077FAD">
        <w:t>Società Organizzatrice</w:t>
      </w:r>
      <w:r>
        <w:t>)</w:t>
      </w:r>
    </w:p>
    <w:p w14:paraId="1CB79FDA" w14:textId="77777777" w:rsidR="00572AE0" w:rsidRDefault="00572AE0"/>
    <w:p w14:paraId="021834C3" w14:textId="67F9DA0E" w:rsidR="00572AE0" w:rsidRDefault="00572AE0">
      <w:pPr>
        <w:rPr>
          <w:b/>
          <w:bCs/>
        </w:rPr>
      </w:pPr>
      <w:r w:rsidRPr="00572AE0">
        <w:rPr>
          <w:b/>
          <w:bCs/>
        </w:rPr>
        <w:t>GARA INTERNAZIONALE</w:t>
      </w:r>
      <w:r>
        <w:rPr>
          <w:b/>
          <w:bCs/>
        </w:rPr>
        <w:t>:</w:t>
      </w:r>
    </w:p>
    <w:p w14:paraId="73DF9842" w14:textId="5DDD9023" w:rsidR="00572AE0" w:rsidRDefault="00572AE0">
      <w:r>
        <w:t xml:space="preserve"> …………………………………………………………………………………………………………………………………………</w:t>
      </w:r>
    </w:p>
    <w:p w14:paraId="1B999561" w14:textId="04E24142" w:rsidR="00572AE0" w:rsidRDefault="00F53446">
      <w:pPr>
        <w:rPr>
          <w:b/>
          <w:bCs/>
        </w:rPr>
      </w:pPr>
      <w:r>
        <w:rPr>
          <w:b/>
          <w:bCs/>
        </w:rPr>
        <w:t>PIANO COPERTURA ECONOMICA</w:t>
      </w: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830"/>
        <w:gridCol w:w="2552"/>
        <w:gridCol w:w="2410"/>
        <w:gridCol w:w="2409"/>
      </w:tblGrid>
      <w:tr w:rsidR="00F53446" w:rsidRPr="00F53446" w14:paraId="0B5F7C15" w14:textId="610E5AB5" w:rsidTr="00F53446">
        <w:tc>
          <w:tcPr>
            <w:tcW w:w="2830" w:type="dxa"/>
          </w:tcPr>
          <w:p w14:paraId="3972FCF8" w14:textId="4B51321A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ENTRATE</w:t>
            </w:r>
          </w:p>
        </w:tc>
        <w:tc>
          <w:tcPr>
            <w:tcW w:w="2552" w:type="dxa"/>
          </w:tcPr>
          <w:p w14:paraId="540AFB6D" w14:textId="0EFBEADD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138C9097" w14:textId="716DD6FB" w:rsidR="00F53446" w:rsidRDefault="00F53446" w:rsidP="008D6984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USCITE</w:t>
            </w:r>
          </w:p>
        </w:tc>
        <w:tc>
          <w:tcPr>
            <w:tcW w:w="2409" w:type="dxa"/>
          </w:tcPr>
          <w:p w14:paraId="7EBACAFC" w14:textId="77777777" w:rsid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388D6580" w14:textId="5F0A21B4" w:rsidTr="00F53446">
        <w:tc>
          <w:tcPr>
            <w:tcW w:w="2830" w:type="dxa"/>
          </w:tcPr>
          <w:p w14:paraId="6927D7C4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27C7D30A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471F4B03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22BBCF7C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5D230909" w14:textId="1A137A67" w:rsidTr="00F53446">
        <w:tc>
          <w:tcPr>
            <w:tcW w:w="2830" w:type="dxa"/>
          </w:tcPr>
          <w:p w14:paraId="237BBD89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3FC6D8AC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51C1DE2A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784B774A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3FCA5DA8" w14:textId="022C42BB" w:rsidTr="00F53446">
        <w:tc>
          <w:tcPr>
            <w:tcW w:w="2830" w:type="dxa"/>
          </w:tcPr>
          <w:p w14:paraId="241E7710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3D7E8E0E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3C3314AB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7708A253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7983114E" w14:textId="2148324F" w:rsidTr="00F53446">
        <w:tc>
          <w:tcPr>
            <w:tcW w:w="2830" w:type="dxa"/>
          </w:tcPr>
          <w:p w14:paraId="5177BC63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51F70FAC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1467D363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69BEB752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77360E4F" w14:textId="548BAE96" w:rsidTr="00F53446">
        <w:tc>
          <w:tcPr>
            <w:tcW w:w="2830" w:type="dxa"/>
          </w:tcPr>
          <w:p w14:paraId="343BDA64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278A3655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247268B5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0DB59C9E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14EBA0AC" w14:textId="0B461100" w:rsidTr="00F53446">
        <w:tc>
          <w:tcPr>
            <w:tcW w:w="2830" w:type="dxa"/>
          </w:tcPr>
          <w:p w14:paraId="6FCFE0B0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1CF54138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105DE262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1A06D7F0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732222EE" w14:textId="1396C8BD" w:rsidTr="00F53446">
        <w:tc>
          <w:tcPr>
            <w:tcW w:w="2830" w:type="dxa"/>
          </w:tcPr>
          <w:p w14:paraId="2E7FAD25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62B80C56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4BEEFDD1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1A9FB721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2905A164" w14:textId="7C4136DD" w:rsidTr="00F53446">
        <w:tc>
          <w:tcPr>
            <w:tcW w:w="2830" w:type="dxa"/>
          </w:tcPr>
          <w:p w14:paraId="7FA2F107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1D2B486C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5C3BE6E8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6CE2C03B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0E4E578F" w14:textId="51F592B1" w:rsidTr="00F53446">
        <w:tc>
          <w:tcPr>
            <w:tcW w:w="2830" w:type="dxa"/>
          </w:tcPr>
          <w:p w14:paraId="580D38F1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55BC8718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4CE09954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5509627F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0584CC7A" w14:textId="641485F0" w:rsidTr="00F53446">
        <w:tc>
          <w:tcPr>
            <w:tcW w:w="2830" w:type="dxa"/>
          </w:tcPr>
          <w:p w14:paraId="6E81D2E7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1A0670A4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0CA763D2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0263464C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2135CE4D" w14:textId="358C799F" w:rsidTr="00F53446">
        <w:tc>
          <w:tcPr>
            <w:tcW w:w="2830" w:type="dxa"/>
          </w:tcPr>
          <w:p w14:paraId="52A50ECE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439BFAD2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6A889A73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6922A273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0F5C7A41" w14:textId="70BF16E0" w:rsidTr="00F53446">
        <w:tc>
          <w:tcPr>
            <w:tcW w:w="2830" w:type="dxa"/>
          </w:tcPr>
          <w:p w14:paraId="2838352B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533E0231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531FD32E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6DDD8E4D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26657018" w14:textId="67A914C9" w:rsidTr="00F53446">
        <w:tc>
          <w:tcPr>
            <w:tcW w:w="2830" w:type="dxa"/>
          </w:tcPr>
          <w:p w14:paraId="69CADBF7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12D0B9E8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0F204594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5C8F43C0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767A065D" w14:textId="7F2709B1" w:rsidTr="00F53446">
        <w:tc>
          <w:tcPr>
            <w:tcW w:w="2830" w:type="dxa"/>
          </w:tcPr>
          <w:p w14:paraId="1C8A08A3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6ECD0606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54A54CB8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17ABCF8D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0A983A50" w14:textId="35461EA1" w:rsidTr="00F53446">
        <w:tc>
          <w:tcPr>
            <w:tcW w:w="2830" w:type="dxa"/>
          </w:tcPr>
          <w:p w14:paraId="425323FB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519D746C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2AC31EC2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5E11C820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1AE0F3A8" w14:textId="6B3751F5" w:rsidTr="00F53446">
        <w:tc>
          <w:tcPr>
            <w:tcW w:w="2830" w:type="dxa"/>
          </w:tcPr>
          <w:p w14:paraId="0D01D8A5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24C5919A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321C3CF9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44501825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13E0441D" w14:textId="4FBB0BE5" w:rsidTr="00F53446">
        <w:tc>
          <w:tcPr>
            <w:tcW w:w="2830" w:type="dxa"/>
          </w:tcPr>
          <w:p w14:paraId="42F032F9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31258128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61E24057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55C442D5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647D8029" w14:textId="6544BBC5" w:rsidTr="00F53446">
        <w:tc>
          <w:tcPr>
            <w:tcW w:w="2830" w:type="dxa"/>
          </w:tcPr>
          <w:p w14:paraId="1DA1D538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41F7F797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73ECD4FD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18E45EF8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542DFD0A" w14:textId="0C1C00E0" w:rsidTr="00F53446">
        <w:tc>
          <w:tcPr>
            <w:tcW w:w="2830" w:type="dxa"/>
          </w:tcPr>
          <w:p w14:paraId="3DAA954A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6107A146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14:paraId="137DCEF9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09" w:type="dxa"/>
          </w:tcPr>
          <w:p w14:paraId="295A4E5E" w14:textId="7777777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</w:tr>
      <w:tr w:rsidR="00F53446" w:rsidRPr="00F53446" w14:paraId="6332E24E" w14:textId="087D4072" w:rsidTr="00F53446">
        <w:tc>
          <w:tcPr>
            <w:tcW w:w="2830" w:type="dxa"/>
          </w:tcPr>
          <w:p w14:paraId="03515B94" w14:textId="3495E357" w:rsidR="00F53446" w:rsidRPr="00F53446" w:rsidRDefault="00F53446" w:rsidP="008D6984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5CC8A509" w14:textId="753F51D3" w:rsidR="00F53446" w:rsidRPr="00F53446" w:rsidRDefault="00F53446" w:rsidP="008D6984">
            <w:pPr>
              <w:rPr>
                <w:b/>
                <w:bCs/>
                <w:sz w:val="28"/>
                <w:szCs w:val="28"/>
              </w:rPr>
            </w:pPr>
            <w:r w:rsidRPr="00F53446">
              <w:rPr>
                <w:b/>
                <w:bCs/>
                <w:sz w:val="28"/>
                <w:szCs w:val="28"/>
              </w:rPr>
              <w:t>TOTALE €.</w:t>
            </w:r>
          </w:p>
        </w:tc>
        <w:tc>
          <w:tcPr>
            <w:tcW w:w="2410" w:type="dxa"/>
          </w:tcPr>
          <w:p w14:paraId="4C7BF709" w14:textId="77777777" w:rsidR="00F53446" w:rsidRPr="00F53446" w:rsidRDefault="00F53446" w:rsidP="008D69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</w:tcPr>
          <w:p w14:paraId="481E1627" w14:textId="265684CA" w:rsidR="00F53446" w:rsidRPr="00F53446" w:rsidRDefault="00F53446" w:rsidP="008D6984">
            <w:pPr>
              <w:rPr>
                <w:b/>
                <w:bCs/>
                <w:sz w:val="28"/>
                <w:szCs w:val="28"/>
              </w:rPr>
            </w:pPr>
            <w:r w:rsidRPr="00F53446">
              <w:rPr>
                <w:b/>
                <w:bCs/>
                <w:sz w:val="28"/>
                <w:szCs w:val="28"/>
              </w:rPr>
              <w:t>TOTALE €.</w:t>
            </w:r>
          </w:p>
        </w:tc>
      </w:tr>
    </w:tbl>
    <w:p w14:paraId="261C5772" w14:textId="77777777" w:rsidR="00F53446" w:rsidRDefault="00F53446">
      <w:pPr>
        <w:rPr>
          <w:b/>
          <w:bCs/>
        </w:rPr>
      </w:pPr>
    </w:p>
    <w:p w14:paraId="26EABEBA" w14:textId="34BCC45C" w:rsidR="00572AE0" w:rsidRDefault="00572AE0">
      <w:pPr>
        <w:rPr>
          <w:b/>
          <w:bCs/>
        </w:rPr>
      </w:pPr>
      <w:r>
        <w:rPr>
          <w:b/>
          <w:bCs/>
        </w:rPr>
        <w:t>DATA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TIMBRO e FIRMA</w:t>
      </w:r>
      <w:r w:rsidR="00A4335D">
        <w:rPr>
          <w:b/>
          <w:bCs/>
        </w:rPr>
        <w:t xml:space="preserve"> Presidente </w:t>
      </w:r>
      <w:r w:rsidR="00F53446">
        <w:rPr>
          <w:b/>
          <w:bCs/>
        </w:rPr>
        <w:t>Società Organizzatrice</w:t>
      </w:r>
    </w:p>
    <w:p w14:paraId="451FAF3C" w14:textId="77777777" w:rsidR="00C04AF7" w:rsidRDefault="00C04AF7">
      <w:pPr>
        <w:rPr>
          <w:b/>
          <w:bCs/>
        </w:rPr>
      </w:pPr>
    </w:p>
    <w:p w14:paraId="6C36F3B1" w14:textId="217B236A" w:rsidR="00C04AF7" w:rsidRPr="00572AE0" w:rsidRDefault="00C04AF7" w:rsidP="00C04AF7">
      <w:pPr>
        <w:jc w:val="both"/>
        <w:rPr>
          <w:b/>
          <w:bCs/>
        </w:rPr>
      </w:pPr>
      <w:r>
        <w:rPr>
          <w:b/>
          <w:bCs/>
        </w:rPr>
        <w:t>NB: il presente documento, debitamente compilato</w:t>
      </w:r>
      <w:r w:rsidR="002E7FDC">
        <w:rPr>
          <w:b/>
          <w:bCs/>
        </w:rPr>
        <w:t xml:space="preserve">, </w:t>
      </w:r>
      <w:r>
        <w:rPr>
          <w:b/>
          <w:bCs/>
        </w:rPr>
        <w:t>deve essere inserito on-line da parte della Società organizzatrice nei termini stabiliti dalla relativa circolare. Le richieste inserite on-line senza idonea documentazione non verranno prese in considerazione.</w:t>
      </w:r>
    </w:p>
    <w:sectPr w:rsidR="00C04AF7" w:rsidRPr="00572AE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F7A"/>
    <w:rsid w:val="00065971"/>
    <w:rsid w:val="00077FAD"/>
    <w:rsid w:val="001A3AEF"/>
    <w:rsid w:val="002E7FDC"/>
    <w:rsid w:val="00443F7A"/>
    <w:rsid w:val="00572AE0"/>
    <w:rsid w:val="00A4335D"/>
    <w:rsid w:val="00A55B25"/>
    <w:rsid w:val="00C04AF7"/>
    <w:rsid w:val="00CD786C"/>
    <w:rsid w:val="00F27069"/>
    <w:rsid w:val="00F53446"/>
    <w:rsid w:val="00F900FE"/>
    <w:rsid w:val="00FC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F34DF"/>
  <w15:chartTrackingRefBased/>
  <w15:docId w15:val="{A130D26B-7908-4A47-8C8B-02A001952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43F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43F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43F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43F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43F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43F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43F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43F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43F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43F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43F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43F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43F7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43F7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43F7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43F7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43F7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43F7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43F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43F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43F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43F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43F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43F7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43F7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43F7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43F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43F7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43F7A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F5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Vilimovska</dc:creator>
  <cp:keywords/>
  <dc:description/>
  <cp:lastModifiedBy>Romana Vilimovska</cp:lastModifiedBy>
  <cp:revision>7</cp:revision>
  <cp:lastPrinted>2024-10-21T10:20:00Z</cp:lastPrinted>
  <dcterms:created xsi:type="dcterms:W3CDTF">2024-10-17T13:51:00Z</dcterms:created>
  <dcterms:modified xsi:type="dcterms:W3CDTF">2024-10-21T10:40:00Z</dcterms:modified>
</cp:coreProperties>
</file>